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1C73" w14:textId="77777777" w:rsidR="0045088A" w:rsidRDefault="00A7044D">
      <w:pPr>
        <w:jc w:val="center"/>
        <w:rPr>
          <w:rFonts w:cs="Calibri"/>
          <w:b/>
        </w:rPr>
      </w:pPr>
      <w:r>
        <w:rPr>
          <w:rFonts w:cs="Calibri"/>
          <w:b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76"/>
        <w:gridCol w:w="5836"/>
      </w:tblGrid>
      <w:tr w:rsidR="0045088A" w14:paraId="223A1C21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D16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Wykonawcy</w:t>
            </w:r>
          </w:p>
          <w:p w14:paraId="192A7F82" w14:textId="77777777" w:rsidR="0045088A" w:rsidRDefault="0045088A">
            <w:pPr>
              <w:rPr>
                <w:rFonts w:cs="Calibri"/>
                <w:b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1E4" w14:textId="77777777" w:rsidR="0045088A" w:rsidRDefault="0045088A">
            <w:pPr>
              <w:rPr>
                <w:rFonts w:cs="Calibri"/>
              </w:rPr>
            </w:pPr>
          </w:p>
        </w:tc>
      </w:tr>
      <w:tr w:rsidR="0045088A" w14:paraId="3436265B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F96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(siedziba) Wykonawcy / województwo / Kod NUTS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FEA" w14:textId="77777777" w:rsidR="0045088A" w:rsidRDefault="00A7044D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Kod NUTS……</w:t>
            </w:r>
          </w:p>
        </w:tc>
      </w:tr>
      <w:tr w:rsidR="0045088A" w14:paraId="5B19548F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C70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do korespondencji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430" w14:textId="77777777" w:rsidR="0045088A" w:rsidRDefault="0045088A">
            <w:pPr>
              <w:rPr>
                <w:rFonts w:cs="Calibri"/>
              </w:rPr>
            </w:pPr>
          </w:p>
        </w:tc>
      </w:tr>
      <w:tr w:rsidR="0045088A" w14:paraId="73FFC323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AF5" w14:textId="77777777" w:rsidR="0045088A" w:rsidRDefault="00A7044D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Adres zamieszkania Przedsiębiorcy 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041" w14:textId="77777777" w:rsidR="0045088A" w:rsidRDefault="0045088A">
            <w:pPr>
              <w:rPr>
                <w:rFonts w:cs="Calibri"/>
              </w:rPr>
            </w:pPr>
          </w:p>
        </w:tc>
      </w:tr>
      <w:tr w:rsidR="0045088A" w14:paraId="76E49A41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B7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NIP / REGON / e-mail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1D8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NIP:                                         REGON:</w:t>
            </w:r>
          </w:p>
        </w:tc>
      </w:tr>
      <w:tr w:rsidR="0045088A" w14:paraId="53CD44D0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80F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 / FAX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872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Tel:                     FAX:                       e-mail:</w:t>
            </w:r>
          </w:p>
        </w:tc>
      </w:tr>
      <w:tr w:rsidR="0045088A" w14:paraId="37E1CC92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D2E2" w14:textId="77777777" w:rsidR="0045088A" w:rsidRDefault="00A7044D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Numer rachunku bankowego na który należy wykonać przelew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A1F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……………………………………………………………….</w:t>
            </w:r>
          </w:p>
        </w:tc>
      </w:tr>
      <w:tr w:rsidR="0045088A" w14:paraId="296AE7B1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78D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do kontaktów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63F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nazwisko:</w:t>
            </w:r>
          </w:p>
          <w:p w14:paraId="1E3319A1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telefon: </w:t>
            </w:r>
            <w:r>
              <w:rPr>
                <w:rFonts w:cs="Calibri"/>
              </w:rPr>
              <w:t>……………………………..</w:t>
            </w:r>
            <w:r>
              <w:rPr>
                <w:rFonts w:cs="Calibri"/>
                <w:b/>
              </w:rPr>
              <w:t xml:space="preserve">; fax: </w:t>
            </w:r>
            <w:r>
              <w:rPr>
                <w:rFonts w:cs="Calibri"/>
              </w:rPr>
              <w:t>…………………………</w:t>
            </w:r>
            <w:r>
              <w:rPr>
                <w:rFonts w:cs="Calibri"/>
                <w:b/>
              </w:rPr>
              <w:t xml:space="preserve">;   e-mail: </w:t>
            </w:r>
            <w:r>
              <w:rPr>
                <w:rFonts w:cs="Calibri"/>
              </w:rPr>
              <w:t>……………………….</w:t>
            </w:r>
          </w:p>
        </w:tc>
      </w:tr>
      <w:tr w:rsidR="0045088A" w14:paraId="0AC86CFB" w14:textId="77777777">
        <w:trPr>
          <w:trHeight w:val="39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F9B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Kapitał zakładowy: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9AB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………………………………………. PLN</w:t>
            </w:r>
            <w:r>
              <w:rPr>
                <w:rStyle w:val="Odwoanieprzypisudolnego"/>
                <w:b/>
              </w:rPr>
              <w:footnoteReference w:id="2"/>
            </w:r>
          </w:p>
        </w:tc>
      </w:tr>
    </w:tbl>
    <w:p w14:paraId="46099414" w14:textId="77777777" w:rsidR="0045088A" w:rsidRDefault="0045088A">
      <w:pPr>
        <w:spacing w:after="0"/>
        <w:rPr>
          <w:rFonts w:cs="Calibri"/>
        </w:rPr>
      </w:pPr>
    </w:p>
    <w:p w14:paraId="78829443" w14:textId="5F57A8CD" w:rsidR="0045088A" w:rsidRDefault="00A7044D">
      <w:pPr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W nawiązaniu do zapytania ofertowego na </w:t>
      </w:r>
      <w:bookmarkStart w:id="0" w:name="_Hlk42079837"/>
      <w:r w:rsidRPr="00A7044D">
        <w:rPr>
          <w:b/>
          <w:bCs/>
        </w:rPr>
        <w:t>Zakup i dostawa akcesoriów do kardiomonitorów oraz pulsoksymetrów</w:t>
      </w:r>
    </w:p>
    <w:p w14:paraId="447EB5BE" w14:textId="77777777" w:rsidR="0045088A" w:rsidRDefault="00A7044D">
      <w:pPr>
        <w:jc w:val="both"/>
        <w:rPr>
          <w:rFonts w:cs="Calibri"/>
          <w:i/>
          <w:iCs/>
        </w:rPr>
      </w:pPr>
      <w:r>
        <w:rPr>
          <w:rFonts w:cs="Calibri"/>
          <w:iCs/>
        </w:rPr>
        <w:t>n</w:t>
      </w:r>
      <w:r>
        <w:rPr>
          <w:rFonts w:cs="Calibri"/>
        </w:rPr>
        <w:t xml:space="preserve">iniejszym oferujemy następujący sprzęt: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5"/>
        <w:gridCol w:w="2392"/>
        <w:gridCol w:w="2392"/>
        <w:gridCol w:w="1753"/>
      </w:tblGrid>
      <w:tr w:rsidR="0045088A" w14:paraId="77B39D86" w14:textId="7777777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C0F06F9" w14:textId="77777777" w:rsidR="0045088A" w:rsidRDefault="00A7044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Asortyment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6D33" w14:textId="77777777" w:rsidR="0045088A" w:rsidRDefault="00A7044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pakietu netto w zł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933" w14:textId="77777777" w:rsidR="0045088A" w:rsidRDefault="00A7044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pakietu brutto w zł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641E" w14:textId="77777777" w:rsidR="0045088A" w:rsidRDefault="00A7044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VAT w zł</w:t>
            </w:r>
          </w:p>
        </w:tc>
      </w:tr>
      <w:tr w:rsidR="0045088A" w14:paraId="2138EE2D" w14:textId="77777777">
        <w:trPr>
          <w:trHeight w:val="73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A96" w14:textId="77777777" w:rsidR="0045088A" w:rsidRDefault="00A7044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Pakiet nr ... - ...............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E8B" w14:textId="77777777" w:rsidR="0045088A" w:rsidRDefault="0045088A">
            <w:pPr>
              <w:rPr>
                <w:rFonts w:cs="Calibri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A01" w14:textId="77777777" w:rsidR="0045088A" w:rsidRDefault="0045088A">
            <w:pPr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1FB" w14:textId="77777777" w:rsidR="0045088A" w:rsidRDefault="0045088A">
            <w:pPr>
              <w:rPr>
                <w:rFonts w:cs="Calibri"/>
              </w:rPr>
            </w:pPr>
          </w:p>
        </w:tc>
      </w:tr>
      <w:tr w:rsidR="0045088A" w14:paraId="3029DCE9" w14:textId="77777777">
        <w:trPr>
          <w:trHeight w:val="733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EEB8" w14:textId="77777777" w:rsidR="0045088A" w:rsidRDefault="00A7044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Pakiet nr ... - ...............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CF6E" w14:textId="77777777" w:rsidR="0045088A" w:rsidRDefault="0045088A">
            <w:pPr>
              <w:rPr>
                <w:rFonts w:cs="Calibri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667B" w14:textId="77777777" w:rsidR="0045088A" w:rsidRDefault="0045088A">
            <w:pPr>
              <w:rPr>
                <w:rFonts w:cs="Calibri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6D60" w14:textId="77777777" w:rsidR="0045088A" w:rsidRDefault="0045088A">
            <w:pPr>
              <w:rPr>
                <w:rFonts w:cs="Calibri"/>
              </w:rPr>
            </w:pPr>
          </w:p>
        </w:tc>
      </w:tr>
    </w:tbl>
    <w:p w14:paraId="510C92BC" w14:textId="77777777" w:rsidR="0045088A" w:rsidRDefault="0045088A">
      <w:pPr>
        <w:spacing w:after="0"/>
        <w:ind w:left="720"/>
        <w:rPr>
          <w:rFonts w:cs="Calibri"/>
        </w:rPr>
      </w:pPr>
    </w:p>
    <w:p w14:paraId="6A662A0F" w14:textId="77777777" w:rsidR="0045088A" w:rsidRDefault="00A7044D">
      <w:pPr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Oświadczamy, że termin płatności wynosi do 60 dni.</w:t>
      </w:r>
    </w:p>
    <w:p w14:paraId="6C6873A3" w14:textId="77777777" w:rsidR="0045088A" w:rsidRDefault="00A7044D">
      <w:pPr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Oświadczamy, że zapoznaliśmy się z treścią pisma przewodniego dotyczącego zapytania ofertowego wraz z załącznikami i nie wnosimy do niego zastrzeżeń oraz, że zdobyliśmy konieczne informacje do przygotowania oferty.</w:t>
      </w:r>
    </w:p>
    <w:p w14:paraId="7E292D85" w14:textId="77777777" w:rsidR="0045088A" w:rsidRDefault="00A7044D">
      <w:pPr>
        <w:numPr>
          <w:ilvl w:val="0"/>
          <w:numId w:val="9"/>
        </w:numPr>
        <w:jc w:val="both"/>
      </w:pPr>
      <w:r>
        <w:rPr>
          <w:rFonts w:cs="Calibri"/>
        </w:rPr>
        <w:t>Oświadczamy, że zapoznaliśmy się z treścią załączonego do zapytania ofertowego projektu umowy i w przypadku wyboru naszej oferty zawrzemy z Zamawiającym umowę sporządzoną na podstawie tego projektu w miejscu i terminie wyznaczonym przez Zamawiającego.</w:t>
      </w:r>
    </w:p>
    <w:p w14:paraId="0CC44A85" w14:textId="77777777" w:rsidR="0045088A" w:rsidRDefault="00A7044D">
      <w:pPr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lastRenderedPageBreak/>
        <w:t>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16B85E3" w14:textId="77777777" w:rsidR="0045088A" w:rsidRDefault="00A7044D">
      <w:pPr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 xml:space="preserve">Oświadczamy, że jesteśmy związani niniejszą umową przez okres podany w projekcie umowy. </w:t>
      </w:r>
    </w:p>
    <w:p w14:paraId="74FC50CB" w14:textId="77777777" w:rsidR="0045088A" w:rsidRDefault="00A7044D">
      <w:pPr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 xml:space="preserve">Oświadczam, że </w:t>
      </w:r>
      <w:r>
        <w:rPr>
          <w:rFonts w:cs="Calibri"/>
          <w:bCs/>
        </w:rPr>
        <w:t>wypełniłem obowiązki informacyjne przewidziane w art. 13 lub art. 14 RODO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wobec osób fizycznych, od których dane osobowe bezpośrednio lub pośrednio pozyskałem w celu ubiegania się o udzielenie zamówienia publicznego w niniejszym postępowaniu.</w:t>
      </w:r>
    </w:p>
    <w:p w14:paraId="0EB47B34" w14:textId="77777777" w:rsidR="0045088A" w:rsidRDefault="00A7044D">
      <w:pPr>
        <w:numPr>
          <w:ilvl w:val="0"/>
          <w:numId w:val="9"/>
        </w:numPr>
        <w:jc w:val="both"/>
        <w:rPr>
          <w:rFonts w:cs="Calibri"/>
        </w:rPr>
      </w:pPr>
      <w:r>
        <w:t xml:space="preserve">Oświadczamy, że </w:t>
      </w:r>
      <w:r>
        <w:rPr>
          <w:i/>
        </w:rPr>
        <w:t>zamierzamy/nie zamierzamy</w:t>
      </w:r>
      <w:r>
        <w:rPr>
          <w:rStyle w:val="Odwoanieprzypisudolnego"/>
          <w:i/>
        </w:rPr>
        <w:footnoteReference w:id="3"/>
      </w:r>
      <w:r>
        <w:t xml:space="preserve"> powierzyć podwykonawcom wykonanie zamówienia w następującym zakresie:...................................................................... </w:t>
      </w:r>
    </w:p>
    <w:p w14:paraId="3CE72C51" w14:textId="77777777" w:rsidR="0045088A" w:rsidRDefault="00A7044D">
      <w:pPr>
        <w:numPr>
          <w:ilvl w:val="0"/>
          <w:numId w:val="9"/>
        </w:numPr>
        <w:jc w:val="both"/>
        <w:rPr>
          <w:rFonts w:cs="Calibri"/>
          <w:b/>
        </w:rPr>
      </w:pPr>
      <w:r>
        <w:t xml:space="preserve">Oświadczamy, że wybór niniejszej oferty </w:t>
      </w:r>
      <w:r>
        <w:rPr>
          <w:i/>
        </w:rPr>
        <w:t>będzie/nie będzie</w:t>
      </w:r>
      <w:r>
        <w:rPr>
          <w:rStyle w:val="Odwoanieprzypisudolnego"/>
        </w:rPr>
        <w:footnoteReference w:id="4"/>
      </w:r>
      <w:r>
        <w:t xml:space="preserve"> prowadził do powstania u Zamawiającego obowiązku podatkowego zgodnie z przepisami o podatku od towarów i usług w zakresie: …………………….……………………………………………</w:t>
      </w:r>
    </w:p>
    <w:p w14:paraId="0B9C02A2" w14:textId="77777777" w:rsidR="0045088A" w:rsidRDefault="00A7044D">
      <w:pPr>
        <w:numPr>
          <w:ilvl w:val="0"/>
          <w:numId w:val="9"/>
        </w:numPr>
        <w:rPr>
          <w:rFonts w:cs="Calibri"/>
          <w:b/>
        </w:rPr>
      </w:pPr>
      <w:r>
        <w:rPr>
          <w:rFonts w:cs="Calibri"/>
          <w:b/>
        </w:rPr>
        <w:t>Dane niezbędne do podpisania umowy:</w:t>
      </w:r>
    </w:p>
    <w:p w14:paraId="7B1DC735" w14:textId="77777777" w:rsidR="0045088A" w:rsidRDefault="00A7044D">
      <w:pPr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dane osoby/osób podpisującej umowę ze strony Wykonawcy (jeżeli Pełnomocnik dołączyć pełnomocnictwo do oferty):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18"/>
        <w:gridCol w:w="4594"/>
      </w:tblGrid>
      <w:tr w:rsidR="0045088A" w14:paraId="43041414" w14:textId="77777777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B99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36D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Funkcja (zgodnie z KRS)</w:t>
            </w:r>
          </w:p>
        </w:tc>
      </w:tr>
      <w:tr w:rsidR="0045088A" w14:paraId="2990BA1D" w14:textId="77777777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80C" w14:textId="77777777" w:rsidR="0045088A" w:rsidRDefault="0045088A">
            <w:pPr>
              <w:rPr>
                <w:rFonts w:cs="Calibri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399" w14:textId="77777777" w:rsidR="0045088A" w:rsidRDefault="0045088A">
            <w:pPr>
              <w:rPr>
                <w:rFonts w:cs="Calibri"/>
              </w:rPr>
            </w:pPr>
          </w:p>
        </w:tc>
      </w:tr>
      <w:tr w:rsidR="0045088A" w14:paraId="03C9E358" w14:textId="77777777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2BC" w14:textId="77777777" w:rsidR="0045088A" w:rsidRDefault="0045088A">
            <w:pPr>
              <w:rPr>
                <w:rFonts w:cs="Calibri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29D" w14:textId="77777777" w:rsidR="0045088A" w:rsidRDefault="0045088A">
            <w:pPr>
              <w:rPr>
                <w:rFonts w:cs="Calibri"/>
              </w:rPr>
            </w:pPr>
          </w:p>
        </w:tc>
      </w:tr>
    </w:tbl>
    <w:p w14:paraId="7323666E" w14:textId="77777777" w:rsidR="0045088A" w:rsidRDefault="0045088A">
      <w:pPr>
        <w:spacing w:after="0"/>
        <w:ind w:left="777"/>
        <w:rPr>
          <w:rFonts w:cs="Calibri"/>
        </w:rPr>
      </w:pPr>
    </w:p>
    <w:p w14:paraId="301D8465" w14:textId="77777777" w:rsidR="0045088A" w:rsidRDefault="00A7044D">
      <w:pPr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dane osoby odpowiedzialnej za realizację umowy po stronie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51"/>
        <w:gridCol w:w="4561"/>
      </w:tblGrid>
      <w:tr w:rsidR="0045088A" w14:paraId="11E872BE" w14:textId="7777777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909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003" w14:textId="77777777" w:rsidR="0045088A" w:rsidRDefault="00A7044D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 telefonu / e-mail</w:t>
            </w:r>
          </w:p>
        </w:tc>
      </w:tr>
      <w:tr w:rsidR="0045088A" w14:paraId="30F100AC" w14:textId="7777777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9B9" w14:textId="77777777" w:rsidR="0045088A" w:rsidRDefault="0045088A">
            <w:pPr>
              <w:rPr>
                <w:rFonts w:cs="Calibri"/>
                <w:b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89C" w14:textId="77777777" w:rsidR="0045088A" w:rsidRDefault="0045088A">
            <w:pPr>
              <w:rPr>
                <w:rFonts w:cs="Calibri"/>
                <w:b/>
              </w:rPr>
            </w:pPr>
          </w:p>
        </w:tc>
      </w:tr>
      <w:tr w:rsidR="0045088A" w14:paraId="7DA8867A" w14:textId="7777777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4D2" w14:textId="77777777" w:rsidR="0045088A" w:rsidRDefault="0045088A">
            <w:pPr>
              <w:rPr>
                <w:rFonts w:cs="Calibri"/>
                <w:b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A11" w14:textId="77777777" w:rsidR="0045088A" w:rsidRDefault="0045088A">
            <w:pPr>
              <w:rPr>
                <w:rFonts w:cs="Calibri"/>
                <w:b/>
              </w:rPr>
            </w:pPr>
          </w:p>
        </w:tc>
      </w:tr>
    </w:tbl>
    <w:p w14:paraId="453C0163" w14:textId="77777777" w:rsidR="0045088A" w:rsidRDefault="0045088A">
      <w:pPr>
        <w:ind w:left="417"/>
        <w:rPr>
          <w:rFonts w:cs="Calibri"/>
        </w:rPr>
      </w:pPr>
    </w:p>
    <w:p w14:paraId="2A0E119A" w14:textId="77777777" w:rsidR="0045088A" w:rsidRDefault="00A7044D">
      <w:pPr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forma zawarcia umowy: papierowa/elektroniczna</w:t>
      </w:r>
      <w:r>
        <w:rPr>
          <w:rStyle w:val="Odwoanieprzypisudolnego"/>
        </w:rPr>
        <w:footnoteReference w:id="5"/>
      </w:r>
    </w:p>
    <w:p w14:paraId="78C6043A" w14:textId="77777777" w:rsidR="0045088A" w:rsidRDefault="0045088A">
      <w:pPr>
        <w:rPr>
          <w:rFonts w:cs="Calibri"/>
        </w:rPr>
      </w:pPr>
    </w:p>
    <w:p w14:paraId="5F9D299E" w14:textId="77777777" w:rsidR="0045088A" w:rsidRDefault="00A7044D">
      <w:pPr>
        <w:rPr>
          <w:rFonts w:cs="Calibri"/>
        </w:rPr>
      </w:pPr>
      <w:r>
        <w:rPr>
          <w:rFonts w:cs="Calibri"/>
        </w:rPr>
        <w:t>……………………………, dnia 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 xml:space="preserve">  ……………......................................                        </w:t>
      </w:r>
    </w:p>
    <w:p w14:paraId="2B5278AD" w14:textId="77777777" w:rsidR="0045088A" w:rsidRDefault="00A7044D">
      <w:pPr>
        <w:ind w:left="5245"/>
        <w:jc w:val="center"/>
        <w:rPr>
          <w:rFonts w:cs="Calibri"/>
          <w:sz w:val="20"/>
        </w:rPr>
      </w:pPr>
      <w:r>
        <w:rPr>
          <w:rFonts w:cs="Calibri"/>
          <w:sz w:val="20"/>
        </w:rPr>
        <w:t>pieczątka i podpis osoby uprawnionej do składania oświadczeń woli w imieniu Wykonawcy</w:t>
      </w:r>
    </w:p>
    <w:sectPr w:rsidR="0045088A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C3D9" w14:textId="77777777" w:rsidR="0045088A" w:rsidRDefault="00A7044D">
      <w:pPr>
        <w:spacing w:after="0" w:line="240" w:lineRule="auto"/>
      </w:pPr>
      <w:r>
        <w:separator/>
      </w:r>
    </w:p>
  </w:endnote>
  <w:endnote w:type="continuationSeparator" w:id="0">
    <w:p w14:paraId="08A65CBA" w14:textId="77777777" w:rsidR="0045088A" w:rsidRDefault="00A7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4B6F" w14:textId="77777777" w:rsidR="0045088A" w:rsidRDefault="0045088A">
    <w:pPr>
      <w:pStyle w:val="Stopka"/>
      <w:jc w:val="right"/>
    </w:pPr>
  </w:p>
  <w:p w14:paraId="7642BD1C" w14:textId="77777777" w:rsidR="0045088A" w:rsidRDefault="004508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4859" w14:textId="77777777" w:rsidR="0045088A" w:rsidRDefault="0045088A">
    <w:pPr>
      <w:pStyle w:val="Stopka"/>
      <w:jc w:val="right"/>
    </w:pPr>
  </w:p>
  <w:p w14:paraId="28A34391" w14:textId="77777777" w:rsidR="0045088A" w:rsidRDefault="00450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3B9F" w14:textId="77777777" w:rsidR="0045088A" w:rsidRDefault="00A7044D">
      <w:r>
        <w:separator/>
      </w:r>
    </w:p>
  </w:footnote>
  <w:footnote w:type="continuationSeparator" w:id="0">
    <w:p w14:paraId="5296DEC0" w14:textId="77777777" w:rsidR="0045088A" w:rsidRDefault="00A7044D">
      <w:r>
        <w:continuationSeparator/>
      </w:r>
    </w:p>
  </w:footnote>
  <w:footnote w:id="1">
    <w:p w14:paraId="6F8A2CB2" w14:textId="77777777" w:rsidR="0045088A" w:rsidRDefault="00A7044D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Jeżeli dotyczy</w:t>
      </w:r>
    </w:p>
  </w:footnote>
  <w:footnote w:id="2">
    <w:p w14:paraId="22E1A426" w14:textId="77777777" w:rsidR="0045088A" w:rsidRDefault="00A7044D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Jeżeli dotyczy</w:t>
      </w:r>
    </w:p>
  </w:footnote>
  <w:footnote w:id="3">
    <w:p w14:paraId="45630678" w14:textId="77777777" w:rsidR="0045088A" w:rsidRDefault="00A7044D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  <w:footnote w:id="4">
    <w:p w14:paraId="02FBFA12" w14:textId="77777777" w:rsidR="0045088A" w:rsidRDefault="00A7044D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  <w:footnote w:id="5">
    <w:p w14:paraId="17B53B2A" w14:textId="77777777" w:rsidR="0045088A" w:rsidRDefault="00A7044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4403" w14:textId="77777777" w:rsidR="0045088A" w:rsidRDefault="0045088A">
    <w:pPr>
      <w:pStyle w:val="Nagwek"/>
      <w:rPr>
        <w:lang w:val="pl-PL" w:eastAsia="pl-PL"/>
      </w:rPr>
    </w:pPr>
  </w:p>
  <w:p w14:paraId="5911D8C4" w14:textId="77777777" w:rsidR="0045088A" w:rsidRDefault="00A7044D">
    <w:pPr>
      <w:pStyle w:val="Nagwek"/>
      <w:spacing w:after="0"/>
      <w:jc w:val="right"/>
      <w:rPr>
        <w:lang w:val="pl-PL"/>
      </w:rPr>
    </w:pPr>
    <w:proofErr w:type="spellStart"/>
    <w:r>
      <w:rPr>
        <w:rFonts w:cs="Calibri"/>
      </w:rPr>
      <w:t>Załącznik</w:t>
    </w:r>
    <w:proofErr w:type="spellEnd"/>
    <w:r>
      <w:rPr>
        <w:rFonts w:cs="Calibri"/>
      </w:rPr>
      <w:t xml:space="preserve">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64282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56645BD"/>
    <w:multiLevelType w:val="multilevel"/>
    <w:tmpl w:val="31AAAA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D36447"/>
    <w:multiLevelType w:val="multilevel"/>
    <w:tmpl w:val="181063A0"/>
    <w:lvl w:ilvl="0">
      <w:start w:val="1"/>
      <w:numFmt w:val="bullet"/>
      <w:lvlText w:val=""/>
      <w:lvlJc w:val="left"/>
      <w:pPr>
        <w:ind w:left="383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27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99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43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815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599" w:hanging="360"/>
      </w:pPr>
      <w:rPr>
        <w:rFonts w:ascii="Wingdings" w:hAnsi="Wingdings"/>
      </w:rPr>
    </w:lvl>
  </w:abstractNum>
  <w:abstractNum w:abstractNumId="3" w15:restartNumberingAfterBreak="0">
    <w:nsid w:val="103C7780"/>
    <w:multiLevelType w:val="multilevel"/>
    <w:tmpl w:val="ADDEC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570B74"/>
    <w:multiLevelType w:val="multilevel"/>
    <w:tmpl w:val="CD98C6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96E3C"/>
    <w:multiLevelType w:val="multilevel"/>
    <w:tmpl w:val="38AEF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3282D"/>
    <w:multiLevelType w:val="multilevel"/>
    <w:tmpl w:val="FAF8BCF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D89"/>
    <w:multiLevelType w:val="multilevel"/>
    <w:tmpl w:val="544E8E2A"/>
    <w:lvl w:ilvl="0">
      <w:start w:val="1"/>
      <w:numFmt w:val="lowerLetter"/>
      <w:lvlText w:val="%1)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622D34B8"/>
    <w:multiLevelType w:val="multilevel"/>
    <w:tmpl w:val="AFFA7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03260">
    <w:abstractNumId w:val="1"/>
  </w:num>
  <w:num w:numId="2" w16cid:durableId="1289121064">
    <w:abstractNumId w:val="3"/>
  </w:num>
  <w:num w:numId="3" w16cid:durableId="2013213173">
    <w:abstractNumId w:val="2"/>
  </w:num>
  <w:num w:numId="4" w16cid:durableId="1826318793">
    <w:abstractNumId w:val="5"/>
  </w:num>
  <w:num w:numId="5" w16cid:durableId="674265574">
    <w:abstractNumId w:val="8"/>
  </w:num>
  <w:num w:numId="6" w16cid:durableId="1949580708">
    <w:abstractNumId w:val="0"/>
  </w:num>
  <w:num w:numId="7" w16cid:durableId="335619520">
    <w:abstractNumId w:val="4"/>
  </w:num>
  <w:num w:numId="8" w16cid:durableId="1713260279">
    <w:abstractNumId w:val="7"/>
  </w:num>
  <w:num w:numId="9" w16cid:durableId="1083337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88A"/>
    <w:rsid w:val="0045088A"/>
    <w:rsid w:val="00A62172"/>
    <w:rsid w:val="00A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147E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/>
      <w:b/>
      <w:bCs/>
      <w:iCs/>
      <w:color w:val="8496B0"/>
      <w:sz w:val="24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link w:val="BezodstpwZnak"/>
    <w:uiPriority w:val="1"/>
    <w:qFormat/>
    <w:rPr>
      <w:rFonts w:eastAsia="Times New Roman"/>
      <w:lang w:eastAsia="pl-PL"/>
    </w:rPr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lang w:val="en-US"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pPr>
      <w:widowControl w:val="0"/>
      <w:spacing w:after="200" w:line="276" w:lineRule="auto"/>
      <w:ind w:firstLine="709"/>
    </w:pPr>
    <w:rPr>
      <w:rFonts w:ascii="Arial" w:eastAsia="Times New Roman" w:hAnsi="Arial"/>
      <w:sz w:val="18"/>
      <w:szCs w:val="20"/>
      <w:lang w:val="en-US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odstawowy3">
    <w:name w:val="Body Text 3"/>
    <w:basedOn w:val="Normalny"/>
    <w:link w:val="Tekstpodstawowy3Znak"/>
    <w:uiPriority w:val="99"/>
    <w:unhideWhenUsed/>
    <w:pPr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link w:val="Tekstpodstawowy3"/>
    <w:uiPriority w:val="99"/>
    <w:rPr>
      <w:sz w:val="16"/>
      <w:szCs w:val="16"/>
      <w:lang w:val="en-US" w:eastAsia="en-US"/>
    </w:rPr>
  </w:style>
  <w:style w:type="character" w:customStyle="1" w:styleId="BezodstpwZnak">
    <w:name w:val="Bez odstępów Znak"/>
    <w:link w:val="Bezodstpw"/>
    <w:uiPriority w:val="1"/>
    <w:rPr>
      <w:rFonts w:eastAsia="Times New Roman"/>
      <w:sz w:val="22"/>
      <w:szCs w:val="22"/>
      <w:lang w:bidi="ar-SA"/>
    </w:rPr>
  </w:style>
  <w:style w:type="character" w:customStyle="1" w:styleId="Nagwek2Znak">
    <w:name w:val="Nagłówek 2 Znak"/>
    <w:link w:val="Nagwek2"/>
    <w:uiPriority w:val="9"/>
    <w:rPr>
      <w:rFonts w:ascii="Arial" w:eastAsia="Times New Roman" w:hAnsi="Arial"/>
      <w:b/>
      <w:bCs/>
      <w:iCs/>
      <w:color w:val="8496B0"/>
      <w:sz w:val="24"/>
      <w:szCs w:val="28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Arial" w:eastAsia="Times New Roman" w:hAnsi="Arial"/>
      <w:sz w:val="18"/>
    </w:rPr>
  </w:style>
  <w:style w:type="character" w:customStyle="1" w:styleId="z-label">
    <w:name w:val="z-label"/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2496</Characters>
  <Application>Microsoft Office Word</Application>
  <DocSecurity>0</DocSecurity>
  <Lines>20</Lines>
  <Paragraphs>5</Paragraphs>
  <ScaleCrop>false</ScaleCrop>
  <Company>UMWM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Piwowarczyk, Joanna</dc:creator>
  <cp:lastModifiedBy>Piotr Nowakowski</cp:lastModifiedBy>
  <cp:revision>23</cp:revision>
  <dcterms:created xsi:type="dcterms:W3CDTF">2021-02-12T14:31:00Z</dcterms:created>
  <dcterms:modified xsi:type="dcterms:W3CDTF">2026-04-28T07:35:00Z</dcterms:modified>
  <cp:version>1048576</cp:version>
</cp:coreProperties>
</file>